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01" w:rsidRPr="00890520" w:rsidRDefault="00282D01" w:rsidP="008905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890520">
        <w:rPr>
          <w:rFonts w:ascii="Times New Roman" w:hAnsi="Times New Roman"/>
          <w:b/>
          <w:sz w:val="24"/>
          <w:szCs w:val="24"/>
          <w:lang w:eastAsia="hu-HU"/>
        </w:rPr>
        <w:t>ADATLAP ÖNKÉNTES DÍJ JELÖLÉSHEZ</w:t>
      </w:r>
    </w:p>
    <w:p w:rsidR="00282D01" w:rsidRPr="00404C48" w:rsidRDefault="00282D01" w:rsidP="00CE70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4095"/>
      </w:tblGrid>
      <w:tr w:rsidR="00282D01" w:rsidRPr="00B34E9C" w:rsidTr="00721556">
        <w:trPr>
          <w:trHeight w:val="1133"/>
        </w:trPr>
        <w:tc>
          <w:tcPr>
            <w:tcW w:w="4095" w:type="dxa"/>
          </w:tcPr>
          <w:p w:rsidR="00282D01" w:rsidRPr="00D04F56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D04F56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Jelölő szervezet neve</w:t>
            </w:r>
          </w:p>
          <w:p w:rsidR="00282D01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(intézmény, közösség, civil szervezet)</w:t>
            </w:r>
          </w:p>
        </w:tc>
        <w:tc>
          <w:tcPr>
            <w:tcW w:w="4095" w:type="dxa"/>
          </w:tcPr>
          <w:p w:rsidR="00282D01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82D01" w:rsidRPr="00B34E9C" w:rsidTr="00721556">
        <w:trPr>
          <w:trHeight w:val="824"/>
        </w:trPr>
        <w:tc>
          <w:tcPr>
            <w:tcW w:w="4095" w:type="dxa"/>
          </w:tcPr>
          <w:p w:rsidR="00282D01" w:rsidRPr="00D04F56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D04F56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képviselője</w:t>
            </w:r>
          </w:p>
        </w:tc>
        <w:tc>
          <w:tcPr>
            <w:tcW w:w="4095" w:type="dxa"/>
          </w:tcPr>
          <w:p w:rsidR="00282D01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82D01" w:rsidRPr="00B34E9C" w:rsidTr="00721556">
        <w:trPr>
          <w:trHeight w:val="990"/>
        </w:trPr>
        <w:tc>
          <w:tcPr>
            <w:tcW w:w="4095" w:type="dxa"/>
          </w:tcPr>
          <w:p w:rsidR="00282D01" w:rsidRPr="00D04F56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D04F56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Elérhetőség</w:t>
            </w:r>
          </w:p>
          <w:p w:rsidR="00282D01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(email cím és telefonszám)</w:t>
            </w:r>
          </w:p>
        </w:tc>
        <w:tc>
          <w:tcPr>
            <w:tcW w:w="4095" w:type="dxa"/>
          </w:tcPr>
          <w:p w:rsidR="00282D01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82D01" w:rsidRPr="00B34E9C" w:rsidTr="00721556">
        <w:trPr>
          <w:trHeight w:val="835"/>
        </w:trPr>
        <w:tc>
          <w:tcPr>
            <w:tcW w:w="4095" w:type="dxa"/>
          </w:tcPr>
          <w:p w:rsidR="00282D01" w:rsidRPr="00D04F56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D04F56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Jelölt (önkéntes) neve</w:t>
            </w:r>
          </w:p>
        </w:tc>
        <w:tc>
          <w:tcPr>
            <w:tcW w:w="4095" w:type="dxa"/>
          </w:tcPr>
          <w:p w:rsidR="00282D01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82D01" w:rsidRPr="00B34E9C" w:rsidTr="005C162C">
        <w:trPr>
          <w:trHeight w:val="877"/>
        </w:trPr>
        <w:tc>
          <w:tcPr>
            <w:tcW w:w="4095" w:type="dxa"/>
          </w:tcPr>
          <w:p w:rsidR="00282D01" w:rsidRPr="00D04F56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D04F56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Elérhetősége (email és telefonszám)</w:t>
            </w:r>
          </w:p>
        </w:tc>
        <w:tc>
          <w:tcPr>
            <w:tcW w:w="4095" w:type="dxa"/>
          </w:tcPr>
          <w:p w:rsidR="00282D01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82D01" w:rsidRPr="00B34E9C" w:rsidTr="00D04F56">
        <w:trPr>
          <w:trHeight w:val="2422"/>
        </w:trPr>
        <w:tc>
          <w:tcPr>
            <w:tcW w:w="4095" w:type="dxa"/>
          </w:tcPr>
          <w:p w:rsidR="00282D01" w:rsidRPr="00D04F56" w:rsidRDefault="00282D01" w:rsidP="00D04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D04F56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A jelölés indoklása</w:t>
            </w:r>
          </w:p>
        </w:tc>
        <w:tc>
          <w:tcPr>
            <w:tcW w:w="4095" w:type="dxa"/>
          </w:tcPr>
          <w:p w:rsidR="00282D01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82D01" w:rsidRPr="00B34E9C" w:rsidTr="007B1160">
        <w:trPr>
          <w:trHeight w:val="3241"/>
        </w:trPr>
        <w:tc>
          <w:tcPr>
            <w:tcW w:w="4095" w:type="dxa"/>
          </w:tcPr>
          <w:p w:rsidR="00282D01" w:rsidRPr="00D04F56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D04F56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Az önkéntes által végzett tevékenység</w:t>
            </w:r>
          </w:p>
        </w:tc>
        <w:tc>
          <w:tcPr>
            <w:tcW w:w="4095" w:type="dxa"/>
          </w:tcPr>
          <w:p w:rsidR="00282D01" w:rsidRDefault="00282D01" w:rsidP="0038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282D01" w:rsidRPr="00404C48" w:rsidRDefault="00282D01" w:rsidP="00404C4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04C48">
        <w:rPr>
          <w:rFonts w:ascii="Times New Roman" w:hAnsi="Times New Roman"/>
          <w:sz w:val="24"/>
          <w:szCs w:val="24"/>
          <w:lang w:eastAsia="hu-HU"/>
        </w:rPr>
        <w:t> </w:t>
      </w:r>
    </w:p>
    <w:p w:rsidR="00282D01" w:rsidRDefault="00282D01"/>
    <w:p w:rsidR="00282D01" w:rsidRDefault="00282D01"/>
    <w:p w:rsidR="00282D01" w:rsidRDefault="00282D01">
      <w:r>
        <w:t>Az adatlap kitöltése tollal is lehetséges, indoklás külön lapon is csatolható.</w:t>
      </w:r>
      <w:r w:rsidR="0056524A">
        <w:t xml:space="preserve"> </w:t>
      </w:r>
      <w:proofErr w:type="gramStart"/>
      <w:r w:rsidR="0056524A">
        <w:rPr>
          <w:b/>
        </w:rPr>
        <w:t>Kérjük  az</w:t>
      </w:r>
      <w:proofErr w:type="gramEnd"/>
      <w:r w:rsidR="0056524A">
        <w:rPr>
          <w:b/>
        </w:rPr>
        <w:t xml:space="preserve"> adatlapot 2015 december 1</w:t>
      </w:r>
      <w:r w:rsidRPr="00890520">
        <w:rPr>
          <w:b/>
        </w:rPr>
        <w:t>-ig</w:t>
      </w:r>
      <w:r>
        <w:t xml:space="preserve"> visszajuttatni a </w:t>
      </w:r>
      <w:hyperlink r:id="rId4" w:history="1">
        <w:r w:rsidR="0056524A" w:rsidRPr="007B29C1">
          <w:rPr>
            <w:rStyle w:val="Hiperhivatkozs"/>
          </w:rPr>
          <w:t>civilhazveszprem@gmail.com</w:t>
        </w:r>
      </w:hyperlink>
      <w:r w:rsidR="0056524A">
        <w:t xml:space="preserve"> </w:t>
      </w:r>
      <w:bookmarkStart w:id="0" w:name="_GoBack"/>
      <w:bookmarkEnd w:id="0"/>
      <w:r>
        <w:t xml:space="preserve">  email címre, vagy  a </w:t>
      </w:r>
      <w:r w:rsidRPr="00890520">
        <w:rPr>
          <w:b/>
        </w:rPr>
        <w:t>Veszprémi Civil Ház 8200 Veszprém Pf. 339</w:t>
      </w:r>
      <w:r>
        <w:t xml:space="preserve">postacímre, vagy a </w:t>
      </w:r>
      <w:r w:rsidRPr="00890520">
        <w:rPr>
          <w:b/>
        </w:rPr>
        <w:t>06-88-401-110</w:t>
      </w:r>
      <w:r>
        <w:t xml:space="preserve"> </w:t>
      </w:r>
      <w:proofErr w:type="spellStart"/>
      <w:r>
        <w:t>fax-ra</w:t>
      </w:r>
      <w:proofErr w:type="spellEnd"/>
      <w:r>
        <w:t xml:space="preserve">. Személyesen is behozható irodánkba / </w:t>
      </w:r>
      <w:r w:rsidRPr="00890520">
        <w:rPr>
          <w:b/>
        </w:rPr>
        <w:t>Veszprém Kossuth utca 10. 2</w:t>
      </w:r>
      <w:proofErr w:type="gramStart"/>
      <w:r w:rsidRPr="00890520">
        <w:rPr>
          <w:b/>
        </w:rPr>
        <w:t>.em.</w:t>
      </w:r>
      <w:proofErr w:type="gramEnd"/>
      <w:r w:rsidRPr="00890520">
        <w:rPr>
          <w:b/>
        </w:rPr>
        <w:t>203</w:t>
      </w:r>
      <w:r>
        <w:t>./</w:t>
      </w:r>
    </w:p>
    <w:sectPr w:rsidR="00282D01" w:rsidSect="00F7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C48"/>
    <w:rsid w:val="000606E9"/>
    <w:rsid w:val="0016581D"/>
    <w:rsid w:val="00220B70"/>
    <w:rsid w:val="00282D01"/>
    <w:rsid w:val="003812F7"/>
    <w:rsid w:val="00404C48"/>
    <w:rsid w:val="00507466"/>
    <w:rsid w:val="0056524A"/>
    <w:rsid w:val="005C162C"/>
    <w:rsid w:val="00721556"/>
    <w:rsid w:val="00734C06"/>
    <w:rsid w:val="00796BCA"/>
    <w:rsid w:val="007B1160"/>
    <w:rsid w:val="00837694"/>
    <w:rsid w:val="00890520"/>
    <w:rsid w:val="00B34E9C"/>
    <w:rsid w:val="00CE70A8"/>
    <w:rsid w:val="00D04F56"/>
    <w:rsid w:val="00F7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E8FA92-7629-47E2-85DE-4681BEBB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77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215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vilhazveszpr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Szabina</cp:lastModifiedBy>
  <cp:revision>5</cp:revision>
  <cp:lastPrinted>2014-11-19T14:11:00Z</cp:lastPrinted>
  <dcterms:created xsi:type="dcterms:W3CDTF">2014-11-19T14:18:00Z</dcterms:created>
  <dcterms:modified xsi:type="dcterms:W3CDTF">2015-11-16T08:26:00Z</dcterms:modified>
</cp:coreProperties>
</file>