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59" w:rsidRDefault="00F42159"/>
    <w:p w:rsidR="00F42159" w:rsidRDefault="00F42159">
      <w:r>
        <w:t>Gregoriánum</w:t>
      </w:r>
    </w:p>
    <w:p w:rsidR="00A0349E" w:rsidRDefault="00A0349E">
      <w:r>
        <w:t>Ut Queant Laxis</w:t>
      </w:r>
      <w:r w:rsidR="00C34427">
        <w:t xml:space="preserve"> (42. oldal)</w:t>
      </w:r>
      <w:bookmarkStart w:id="0" w:name="_GoBack"/>
      <w:bookmarkEnd w:id="0"/>
    </w:p>
    <w:p w:rsidR="00A0349E" w:rsidRDefault="00C34427">
      <w:hyperlink r:id="rId4" w:history="1">
        <w:r w:rsidR="00A0349E" w:rsidRPr="00842574">
          <w:rPr>
            <w:rStyle w:val="Hiperhivatkozs"/>
          </w:rPr>
          <w:t>https://www.youtube.com/watch?v=9fMppPLocmo</w:t>
        </w:r>
      </w:hyperlink>
      <w:r w:rsidR="00A0349E">
        <w:t xml:space="preserve"> </w:t>
      </w:r>
    </w:p>
    <w:p w:rsidR="00F42159" w:rsidRDefault="00F42159">
      <w:r>
        <w:t xml:space="preserve">Surrexit Christus Hodie (tk. 44.oldal) </w:t>
      </w:r>
    </w:p>
    <w:p w:rsidR="00FE1C87" w:rsidRDefault="00C34427">
      <w:hyperlink r:id="rId5" w:history="1">
        <w:r w:rsidR="00F42159" w:rsidRPr="00842574">
          <w:rPr>
            <w:rStyle w:val="Hiperhivatkozs"/>
          </w:rPr>
          <w:t>https://www.youtube.com/watch?v=F_AAmdbk28c&amp;t=13s</w:t>
        </w:r>
      </w:hyperlink>
    </w:p>
    <w:p w:rsidR="00F42159" w:rsidRDefault="00F42159"/>
    <w:p w:rsidR="00F42159" w:rsidRDefault="00F42159">
      <w:r>
        <w:t>Lovagi dalköltészet</w:t>
      </w:r>
    </w:p>
    <w:p w:rsidR="00F42159" w:rsidRDefault="00F42159">
      <w:r>
        <w:t xml:space="preserve">Walter von der Vogelweide: Palesztina-dal </w:t>
      </w:r>
    </w:p>
    <w:p w:rsidR="00F42159" w:rsidRDefault="00C34427">
      <w:hyperlink r:id="rId6" w:history="1">
        <w:r w:rsidR="00F42159" w:rsidRPr="00842574">
          <w:rPr>
            <w:rStyle w:val="Hiperhivatkozs"/>
          </w:rPr>
          <w:t>https://www.youtube.com/watch?v=LzwvCB9fZZQ</w:t>
        </w:r>
      </w:hyperlink>
      <w:r w:rsidR="00F42159">
        <w:t xml:space="preserve"> </w:t>
      </w:r>
    </w:p>
    <w:p w:rsidR="00F42159" w:rsidRDefault="00F42159"/>
    <w:sectPr w:rsidR="00F4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59"/>
    <w:rsid w:val="004D2023"/>
    <w:rsid w:val="00A0349E"/>
    <w:rsid w:val="00C34427"/>
    <w:rsid w:val="00F42159"/>
    <w:rsid w:val="00F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093B"/>
  <w15:chartTrackingRefBased/>
  <w15:docId w15:val="{0A44D555-1492-4A5B-856D-FE522CC2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42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zwvCB9fZZQ" TargetMode="External"/><Relationship Id="rId5" Type="http://schemas.openxmlformats.org/officeDocument/2006/relationships/hyperlink" Target="https://www.youtube.com/watch?v=F_AAmdbk28c&amp;t=13s" TargetMode="External"/><Relationship Id="rId4" Type="http://schemas.openxmlformats.org/officeDocument/2006/relationships/hyperlink" Target="https://www.youtube.com/watch?v=9fMppPLocm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3</cp:revision>
  <dcterms:created xsi:type="dcterms:W3CDTF">2020-11-18T17:28:00Z</dcterms:created>
  <dcterms:modified xsi:type="dcterms:W3CDTF">2020-11-18T17:58:00Z</dcterms:modified>
</cp:coreProperties>
</file>